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2692"/>
        <w:gridCol w:w="2266"/>
        <w:gridCol w:w="2266"/>
      </w:tblGrid>
      <w:tr w:rsidR="001F4C77" w14:paraId="7C6D0B5A" w14:textId="77777777" w:rsidTr="000B0762">
        <w:tc>
          <w:tcPr>
            <w:tcW w:w="1838" w:type="dxa"/>
          </w:tcPr>
          <w:p w14:paraId="16970A52" w14:textId="3EFF9CDF" w:rsidR="001F4C77" w:rsidRDefault="00592B18" w:rsidP="001F4C77">
            <w:r>
              <w:t>Katalogové číslo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221975">
        <w:trPr>
          <w:trHeight w:val="392"/>
        </w:trPr>
        <w:tc>
          <w:tcPr>
            <w:tcW w:w="1838" w:type="dxa"/>
          </w:tcPr>
          <w:p w14:paraId="7E598855" w14:textId="7A8A5577" w:rsidR="001F4C77" w:rsidRDefault="000B0762" w:rsidP="001F4C77">
            <w:r>
              <w:t>E</w:t>
            </w:r>
            <w:r w:rsidR="00DD1322">
              <w:t>PS</w:t>
            </w:r>
            <w:r w:rsidR="00006249">
              <w:t>CV</w:t>
            </w:r>
            <w:r w:rsidR="00EA48E9">
              <w:t>32</w:t>
            </w:r>
          </w:p>
        </w:tc>
        <w:tc>
          <w:tcPr>
            <w:tcW w:w="2692" w:type="dxa"/>
          </w:tcPr>
          <w:p w14:paraId="4BD022D5" w14:textId="01826097" w:rsidR="001F4C77" w:rsidRDefault="00EA48E9" w:rsidP="001F4C77">
            <w:r w:rsidRPr="00EA48E9">
              <w:t>Vanička oválná z cukr.třtiny 940ml (32oz)/50ks/300ks</w:t>
            </w:r>
          </w:p>
        </w:tc>
        <w:tc>
          <w:tcPr>
            <w:tcW w:w="2266" w:type="dxa"/>
          </w:tcPr>
          <w:p w14:paraId="0AD52C42" w14:textId="743CFE0E" w:rsidR="001F4C77" w:rsidRDefault="00006249" w:rsidP="001F4C77">
            <w:r>
              <w:t>v</w:t>
            </w:r>
            <w:r w:rsidR="003C6518">
              <w:t>aničk</w:t>
            </w:r>
            <w:r>
              <w:t>a</w:t>
            </w:r>
          </w:p>
        </w:tc>
        <w:tc>
          <w:tcPr>
            <w:tcW w:w="2266" w:type="dxa"/>
          </w:tcPr>
          <w:p w14:paraId="2F0FA284" w14:textId="445421AF" w:rsidR="001F4C77" w:rsidRDefault="00E92DCC" w:rsidP="001F4C77">
            <w:r>
              <w:t>2</w:t>
            </w:r>
            <w:r w:rsidR="00EA48E9">
              <w:t>3</w:t>
            </w:r>
            <w:r>
              <w:t>,0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06249"/>
    <w:rsid w:val="000668B3"/>
    <w:rsid w:val="000B0762"/>
    <w:rsid w:val="000C0A62"/>
    <w:rsid w:val="000C6E4F"/>
    <w:rsid w:val="000F6204"/>
    <w:rsid w:val="0010459C"/>
    <w:rsid w:val="00104938"/>
    <w:rsid w:val="00111045"/>
    <w:rsid w:val="00114EE0"/>
    <w:rsid w:val="0012090C"/>
    <w:rsid w:val="00143CC1"/>
    <w:rsid w:val="0015331D"/>
    <w:rsid w:val="001F1848"/>
    <w:rsid w:val="001F4C77"/>
    <w:rsid w:val="0021105F"/>
    <w:rsid w:val="00221975"/>
    <w:rsid w:val="002253EE"/>
    <w:rsid w:val="002C0A64"/>
    <w:rsid w:val="002C69F6"/>
    <w:rsid w:val="002D05A6"/>
    <w:rsid w:val="002D2DEA"/>
    <w:rsid w:val="0033010E"/>
    <w:rsid w:val="0035697B"/>
    <w:rsid w:val="003673FF"/>
    <w:rsid w:val="003675B5"/>
    <w:rsid w:val="003717DC"/>
    <w:rsid w:val="0037306D"/>
    <w:rsid w:val="00374E62"/>
    <w:rsid w:val="003863F0"/>
    <w:rsid w:val="003C6518"/>
    <w:rsid w:val="003D0CAB"/>
    <w:rsid w:val="003F76C7"/>
    <w:rsid w:val="00402EBA"/>
    <w:rsid w:val="00434A6E"/>
    <w:rsid w:val="0045471E"/>
    <w:rsid w:val="004758EE"/>
    <w:rsid w:val="005253CE"/>
    <w:rsid w:val="00526C2C"/>
    <w:rsid w:val="00530AB8"/>
    <w:rsid w:val="00557128"/>
    <w:rsid w:val="00592B18"/>
    <w:rsid w:val="00597374"/>
    <w:rsid w:val="005A3062"/>
    <w:rsid w:val="005C4DF3"/>
    <w:rsid w:val="005C5C28"/>
    <w:rsid w:val="005C7B78"/>
    <w:rsid w:val="00606D31"/>
    <w:rsid w:val="00623E28"/>
    <w:rsid w:val="0062708E"/>
    <w:rsid w:val="0064589D"/>
    <w:rsid w:val="006D2E3A"/>
    <w:rsid w:val="006D4DBC"/>
    <w:rsid w:val="006D688B"/>
    <w:rsid w:val="007402EF"/>
    <w:rsid w:val="00742F17"/>
    <w:rsid w:val="007A2587"/>
    <w:rsid w:val="007C7BB1"/>
    <w:rsid w:val="007E0A72"/>
    <w:rsid w:val="007E7D0D"/>
    <w:rsid w:val="007F6023"/>
    <w:rsid w:val="008118F4"/>
    <w:rsid w:val="00861345"/>
    <w:rsid w:val="00883A24"/>
    <w:rsid w:val="00893B55"/>
    <w:rsid w:val="008B295D"/>
    <w:rsid w:val="008C4F67"/>
    <w:rsid w:val="00903F3A"/>
    <w:rsid w:val="00907ECD"/>
    <w:rsid w:val="00934080"/>
    <w:rsid w:val="009C2EEF"/>
    <w:rsid w:val="009D1B2A"/>
    <w:rsid w:val="009F46DE"/>
    <w:rsid w:val="00A15B96"/>
    <w:rsid w:val="00A37532"/>
    <w:rsid w:val="00A952EA"/>
    <w:rsid w:val="00B11363"/>
    <w:rsid w:val="00B1443B"/>
    <w:rsid w:val="00B217A7"/>
    <w:rsid w:val="00B4257F"/>
    <w:rsid w:val="00B53EC6"/>
    <w:rsid w:val="00B82DC8"/>
    <w:rsid w:val="00B90ACB"/>
    <w:rsid w:val="00B92F04"/>
    <w:rsid w:val="00BB1681"/>
    <w:rsid w:val="00BB52C6"/>
    <w:rsid w:val="00BC6C2C"/>
    <w:rsid w:val="00BF04A6"/>
    <w:rsid w:val="00BF56B8"/>
    <w:rsid w:val="00C56477"/>
    <w:rsid w:val="00C61ACF"/>
    <w:rsid w:val="00C81B90"/>
    <w:rsid w:val="00C96FB6"/>
    <w:rsid w:val="00CD759E"/>
    <w:rsid w:val="00CE0F3F"/>
    <w:rsid w:val="00D505E0"/>
    <w:rsid w:val="00D67E90"/>
    <w:rsid w:val="00DC0472"/>
    <w:rsid w:val="00DD1322"/>
    <w:rsid w:val="00E336CC"/>
    <w:rsid w:val="00E429DA"/>
    <w:rsid w:val="00E57BEE"/>
    <w:rsid w:val="00E92DCC"/>
    <w:rsid w:val="00EA48E9"/>
    <w:rsid w:val="00EA5459"/>
    <w:rsid w:val="00EC39D6"/>
    <w:rsid w:val="00ED329F"/>
    <w:rsid w:val="00FB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1068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88</cp:revision>
  <dcterms:created xsi:type="dcterms:W3CDTF">2026-09-09T04:48:00Z</dcterms:created>
  <dcterms:modified xsi:type="dcterms:W3CDTF">2026-09-11T06:26:00Z</dcterms:modified>
</cp:coreProperties>
</file>